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大兴区教育委员会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乡村教师特岗计划招聘公告的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有关要求，本人对所提供材料郑重承诺如下：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本人提供材料均真实有效。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如本人提供材料存在虚假情况，或未按照时间截点提供相关材料，视为本人自愿放弃报考资格。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3、对于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已经通过教师资格考试笔试科目，但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因受北京市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022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上半年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中小学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教师资格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考试面试延期影响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暂未取得教师资格的，本人作出如下承诺：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根据北京市教育委员会相关要求，按期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参加2022年下半年中小学教师资格考试面试，如未能如期通过2022年下半年教师资格考试，本人自愿放弃本次已获得的中小学事业单位公开招聘拟聘用资格。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wordWrap w:val="0"/>
        <w:jc w:val="right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0D35B9"/>
    <w:rsid w:val="00185B3F"/>
    <w:rsid w:val="00277316"/>
    <w:rsid w:val="003550E8"/>
    <w:rsid w:val="003B3F02"/>
    <w:rsid w:val="003D7F0D"/>
    <w:rsid w:val="00482718"/>
    <w:rsid w:val="004C1A88"/>
    <w:rsid w:val="005A602C"/>
    <w:rsid w:val="005F220A"/>
    <w:rsid w:val="00717749"/>
    <w:rsid w:val="007A5862"/>
    <w:rsid w:val="007B5C95"/>
    <w:rsid w:val="0082372F"/>
    <w:rsid w:val="008250BE"/>
    <w:rsid w:val="008A5459"/>
    <w:rsid w:val="00A759F0"/>
    <w:rsid w:val="00B371AD"/>
    <w:rsid w:val="00BD7C9C"/>
    <w:rsid w:val="00DE3AD7"/>
    <w:rsid w:val="00E24527"/>
    <w:rsid w:val="00E61AA6"/>
    <w:rsid w:val="00EC5451"/>
    <w:rsid w:val="04281D9A"/>
    <w:rsid w:val="284749F3"/>
    <w:rsid w:val="2B6E4170"/>
    <w:rsid w:val="2D12627A"/>
    <w:rsid w:val="3097542C"/>
    <w:rsid w:val="34337F9C"/>
    <w:rsid w:val="3E7B3985"/>
    <w:rsid w:val="48D2239B"/>
    <w:rsid w:val="4C9E4B70"/>
    <w:rsid w:val="4F5A797F"/>
    <w:rsid w:val="507725A1"/>
    <w:rsid w:val="53403B3F"/>
    <w:rsid w:val="5E097FAD"/>
    <w:rsid w:val="70E01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272</Words>
  <Characters>284</Characters>
  <Lines>2</Lines>
  <Paragraphs>1</Paragraphs>
  <TotalTime>23</TotalTime>
  <ScaleCrop>false</ScaleCrop>
  <LinksUpToDate>false</LinksUpToDate>
  <CharactersWithSpaces>310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2020-04-28T06:45:00Z</dcterms:created>
  <dc:creator>nana computer</dc:creator>
  <cp:lastModifiedBy>Administrator</cp:lastModifiedBy>
  <cp:lastPrinted>2022-05-24T02:20:00Z</cp:lastPrinted>
  <dcterms:modified xsi:type="dcterms:W3CDTF">2022-05-30T03:55:28Z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E01DA16BB9F148A196FA6B452BB8C7E9</vt:lpwstr>
  </property>
</Properties>
</file>