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2022年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中小学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师资格认定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3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网上报名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符合条件的申请人可在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各认定机构对外公布的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报名期限内登录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中国教师资格网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（www.jszg.edu.cn）报名。</w:t>
      </w:r>
    </w:p>
    <w:p>
      <w:pPr>
        <w:ind w:firstLine="420" w:firstLineChars="200"/>
      </w:pPr>
      <w:r>
        <w:drawing>
          <wp:inline distT="0" distB="0" distL="114300" distR="114300">
            <wp:extent cx="5273675" cy="4004310"/>
            <wp:effectExtent l="0" t="0" r="317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凭《中小学教师资格考试合格证明》申请人员请选择“国家统一考试”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363855"/>
            <wp:effectExtent l="0" t="0" r="5715" b="17145"/>
            <wp:docPr id="5" name="图片 5" descr="微信图片_2022091916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19163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持有《师范生教师职业能力证书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》的教育类研究生和师范生请选择“免试认定改革人员”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5273675" cy="360045"/>
            <wp:effectExtent l="0" t="0" r="3175" b="1905"/>
            <wp:docPr id="6" name="图片 6" descr="微信图片_20220919163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1916302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2015年及以前入学的全日制普通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院校师范类毕业生请选择“非国家统一考试（含免考）”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drawing>
          <wp:inline distT="0" distB="0" distL="114300" distR="114300">
            <wp:extent cx="5273040" cy="373380"/>
            <wp:effectExtent l="0" t="0" r="3810" b="7620"/>
            <wp:docPr id="7" name="图片 7" descr="微信图片_20220919163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91916302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上传照片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申请人在中国教师资格网报名后，须同步登录注册“河南省教师教育网”中小学教师资格认定系统上传证件照。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请人通过河南省教师教育网（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"http://www.hateacher.cn/"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http://www.hateacher.cn/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），点击“中小学教师资格认定系统”注册登录，或直接浏览器输入“中小学教师资格认定系统”域名：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"http://zgrz.hateacher.cn/"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http://zgrz.hateacher.cn/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申请人登录注册“河南省教师教育网”中小学教师资格认定系统时须正确填写个人基本信息（含姓名、身份证号、手机号、报名序号等），因信息有误造成审核不能通过的，责任由申请人本人承担。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ind w:firstLine="420" w:firstLineChars="200"/>
      </w:pPr>
      <w:r>
        <w:drawing>
          <wp:inline distT="0" distB="0" distL="114300" distR="114300">
            <wp:extent cx="5272405" cy="548576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三、体检阶段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申请人须在罗山县教育体育局规定时间内到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罗山县妇幼保健院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完成体检。体检结论由医院统一报送到罗山县教育体育局，无需申请人再去医院领取。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四、现场确认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仅限以下三种人员类型：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(1)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中等职业学校实习指导教师资格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申请人；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(2)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2015年（含）之前入学的全日制普通院校师范生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(3)在“中国教师资格网”报名时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高等教育学历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普通话水平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未核验通过的申请人。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仿宋_GB2312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t>须参加现场确认人员请查看各认定机构发布的公告，在规定时间内到指定地点进行现场确认并提交材料。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五、认定结论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94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11月1日起，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申请人可以通过中国教师资格网查看本次认定结论，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中国教师资格网显示“认定待审批”状态，表明审核已经通过。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六、发放证书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65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证书发放可以现场领取也可邮寄，具体事宜请咨询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罗山县政务服务中心三楼教体局窗口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，咨询电话：15937617659。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6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wODk1YWEyYjcwODc1ZTFmNDY5MDRlZmY4NTAxYTUifQ=="/>
  </w:docVars>
  <w:rsids>
    <w:rsidRoot w:val="00000000"/>
    <w:rsid w:val="00AB4B00"/>
    <w:rsid w:val="00B340F7"/>
    <w:rsid w:val="01592D6B"/>
    <w:rsid w:val="019D7DD8"/>
    <w:rsid w:val="02004DC8"/>
    <w:rsid w:val="02300221"/>
    <w:rsid w:val="03764359"/>
    <w:rsid w:val="05F504EE"/>
    <w:rsid w:val="074917EE"/>
    <w:rsid w:val="075A0829"/>
    <w:rsid w:val="08475B0B"/>
    <w:rsid w:val="08695754"/>
    <w:rsid w:val="09BC6226"/>
    <w:rsid w:val="0BAE1401"/>
    <w:rsid w:val="0BB167F3"/>
    <w:rsid w:val="0C8E2259"/>
    <w:rsid w:val="0E16227B"/>
    <w:rsid w:val="0E727C94"/>
    <w:rsid w:val="0EB126E9"/>
    <w:rsid w:val="0ED463D8"/>
    <w:rsid w:val="0FC25C6E"/>
    <w:rsid w:val="0FDC3796"/>
    <w:rsid w:val="12442667"/>
    <w:rsid w:val="12D81D47"/>
    <w:rsid w:val="14070D48"/>
    <w:rsid w:val="141A5DAD"/>
    <w:rsid w:val="17EF58DD"/>
    <w:rsid w:val="187C67C8"/>
    <w:rsid w:val="18CD45C3"/>
    <w:rsid w:val="193E01AD"/>
    <w:rsid w:val="1BB81067"/>
    <w:rsid w:val="1BFC0210"/>
    <w:rsid w:val="1D454444"/>
    <w:rsid w:val="1DE026A3"/>
    <w:rsid w:val="1ED53507"/>
    <w:rsid w:val="1F384A38"/>
    <w:rsid w:val="1F5C0AB2"/>
    <w:rsid w:val="1FA12306"/>
    <w:rsid w:val="2073086F"/>
    <w:rsid w:val="20AA48B0"/>
    <w:rsid w:val="20FD356C"/>
    <w:rsid w:val="22247AC2"/>
    <w:rsid w:val="22590F60"/>
    <w:rsid w:val="252D7C9D"/>
    <w:rsid w:val="256E1C3A"/>
    <w:rsid w:val="25B00118"/>
    <w:rsid w:val="269E22BC"/>
    <w:rsid w:val="27693C90"/>
    <w:rsid w:val="28BD0F49"/>
    <w:rsid w:val="2AC42329"/>
    <w:rsid w:val="2B2100D0"/>
    <w:rsid w:val="2BA61A79"/>
    <w:rsid w:val="2BC72607"/>
    <w:rsid w:val="2C695F59"/>
    <w:rsid w:val="2CB1338F"/>
    <w:rsid w:val="2D2C76B3"/>
    <w:rsid w:val="2E8361EB"/>
    <w:rsid w:val="2F053687"/>
    <w:rsid w:val="2FA57332"/>
    <w:rsid w:val="30901D07"/>
    <w:rsid w:val="30930421"/>
    <w:rsid w:val="30C96FC7"/>
    <w:rsid w:val="320B0A7E"/>
    <w:rsid w:val="32A52CCD"/>
    <w:rsid w:val="33171D12"/>
    <w:rsid w:val="335D7E9A"/>
    <w:rsid w:val="33F63248"/>
    <w:rsid w:val="34D00377"/>
    <w:rsid w:val="359D4169"/>
    <w:rsid w:val="35A2540A"/>
    <w:rsid w:val="35FE5964"/>
    <w:rsid w:val="36846E4A"/>
    <w:rsid w:val="371C7086"/>
    <w:rsid w:val="3A832E9A"/>
    <w:rsid w:val="3A8F6801"/>
    <w:rsid w:val="3B2D44E5"/>
    <w:rsid w:val="3C2211FA"/>
    <w:rsid w:val="3C936C1A"/>
    <w:rsid w:val="3DD14DCE"/>
    <w:rsid w:val="3F220916"/>
    <w:rsid w:val="3F373C95"/>
    <w:rsid w:val="42084BCD"/>
    <w:rsid w:val="441516A3"/>
    <w:rsid w:val="44DE688D"/>
    <w:rsid w:val="45372C41"/>
    <w:rsid w:val="461E795D"/>
    <w:rsid w:val="48457423"/>
    <w:rsid w:val="4AE44CD1"/>
    <w:rsid w:val="4B3D45DA"/>
    <w:rsid w:val="4C2037E3"/>
    <w:rsid w:val="4C40062D"/>
    <w:rsid w:val="4D5D53B6"/>
    <w:rsid w:val="4DCB15E2"/>
    <w:rsid w:val="4EE63DA5"/>
    <w:rsid w:val="4F6B2D7F"/>
    <w:rsid w:val="4F935C17"/>
    <w:rsid w:val="50607B94"/>
    <w:rsid w:val="56F444EE"/>
    <w:rsid w:val="57886989"/>
    <w:rsid w:val="57C15359"/>
    <w:rsid w:val="584559A7"/>
    <w:rsid w:val="58746535"/>
    <w:rsid w:val="59CC38AA"/>
    <w:rsid w:val="5A376BA9"/>
    <w:rsid w:val="5B044F1C"/>
    <w:rsid w:val="5C403B60"/>
    <w:rsid w:val="5D66733F"/>
    <w:rsid w:val="5D6E1709"/>
    <w:rsid w:val="6068501D"/>
    <w:rsid w:val="60EC26DA"/>
    <w:rsid w:val="60FD0443"/>
    <w:rsid w:val="61F736C3"/>
    <w:rsid w:val="623225AA"/>
    <w:rsid w:val="623A49D7"/>
    <w:rsid w:val="63BF135B"/>
    <w:rsid w:val="650A312E"/>
    <w:rsid w:val="66576847"/>
    <w:rsid w:val="681B3F59"/>
    <w:rsid w:val="69252556"/>
    <w:rsid w:val="6ACB78A0"/>
    <w:rsid w:val="6B7C62FA"/>
    <w:rsid w:val="6BC6435A"/>
    <w:rsid w:val="6BDB7131"/>
    <w:rsid w:val="6BEA6346"/>
    <w:rsid w:val="6C1B1EFF"/>
    <w:rsid w:val="6C496AA6"/>
    <w:rsid w:val="6E8E69EC"/>
    <w:rsid w:val="6FB22D40"/>
    <w:rsid w:val="6FE96B94"/>
    <w:rsid w:val="732A283B"/>
    <w:rsid w:val="75A241B6"/>
    <w:rsid w:val="77724C8B"/>
    <w:rsid w:val="788D434B"/>
    <w:rsid w:val="792E49E1"/>
    <w:rsid w:val="7A5B64AE"/>
    <w:rsid w:val="7C0F7E97"/>
    <w:rsid w:val="7F543479"/>
    <w:rsid w:val="BFDF035D"/>
    <w:rsid w:val="F19F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5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qFormat/>
    <w:uiPriority w:val="0"/>
    <w:rPr>
      <w:color w:val="252525"/>
      <w:u w:val="none"/>
    </w:rPr>
  </w:style>
  <w:style w:type="character" w:styleId="8">
    <w:name w:val="Emphasis"/>
    <w:basedOn w:val="6"/>
    <w:qFormat/>
    <w:uiPriority w:val="0"/>
  </w:style>
  <w:style w:type="character" w:styleId="9">
    <w:name w:val="HTML Definition"/>
    <w:basedOn w:val="6"/>
    <w:qFormat/>
    <w:uiPriority w:val="0"/>
  </w:style>
  <w:style w:type="character" w:styleId="10">
    <w:name w:val="HTML Variable"/>
    <w:basedOn w:val="6"/>
    <w:qFormat/>
    <w:uiPriority w:val="0"/>
  </w:style>
  <w:style w:type="character" w:styleId="11">
    <w:name w:val="Hyperlink"/>
    <w:basedOn w:val="6"/>
    <w:qFormat/>
    <w:uiPriority w:val="0"/>
    <w:rPr>
      <w:color w:val="252525"/>
      <w:u w:val="none"/>
    </w:rPr>
  </w:style>
  <w:style w:type="character" w:styleId="12">
    <w:name w:val="HTML Code"/>
    <w:basedOn w:val="6"/>
    <w:qFormat/>
    <w:uiPriority w:val="0"/>
    <w:rPr>
      <w:rFonts w:ascii="Courier New" w:hAnsi="Courier New"/>
      <w:sz w:val="20"/>
    </w:rPr>
  </w:style>
  <w:style w:type="character" w:styleId="13">
    <w:name w:val="HTML Cite"/>
    <w:basedOn w:val="6"/>
    <w:qFormat/>
    <w:uiPriority w:val="0"/>
  </w:style>
  <w:style w:type="paragraph" w:customStyle="1" w:styleId="14">
    <w:name w:val="自定义正文样式"/>
    <w:basedOn w:val="1"/>
    <w:qFormat/>
    <w:uiPriority w:val="0"/>
    <w:pPr>
      <w:ind w:firstLine="560"/>
    </w:pPr>
    <w:rPr>
      <w:rFonts w:ascii="仿宋" w:hAnsi="仿宋" w:eastAsia="仿宋" w:cs="仿宋"/>
      <w:sz w:val="28"/>
      <w:szCs w:val="28"/>
    </w:rPr>
  </w:style>
  <w:style w:type="character" w:customStyle="1" w:styleId="15">
    <w:name w:val="页眉 Char"/>
    <w:basedOn w:val="6"/>
    <w:link w:val="3"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16">
    <w:name w:val="页脚 Char"/>
    <w:basedOn w:val="6"/>
    <w:link w:val="2"/>
    <w:qFormat/>
    <w:uiPriority w:val="0"/>
    <w:rPr>
      <w:rFonts w:ascii="Times New Roman" w:hAnsi="Times New Roman" w:eastAsia="宋体" w:cs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721</Words>
  <Characters>4114</Characters>
  <Lines>34</Lines>
  <Paragraphs>9</Paragraphs>
  <TotalTime>1</TotalTime>
  <ScaleCrop>false</ScaleCrop>
  <LinksUpToDate>false</LinksUpToDate>
  <CharactersWithSpaces>4826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2022-09-20T16:15:00Z</dcterms:created>
  <dc:creator>Apache POI</dc:creator>
  <cp:lastModifiedBy>Administrator</cp:lastModifiedBy>
  <cp:lastPrinted>2022-04-13T10:11:00Z</cp:lastPrinted>
  <dcterms:modified xsi:type="dcterms:W3CDTF">2022-09-21T11:18:56Z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27D9CF8017A04E7DB7F4177B618EB1EF</vt:lpwstr>
  </property>
</Properties>
</file>